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0367" w14:textId="4414CEE9" w:rsidR="00311B6B" w:rsidRDefault="00756D12" w:rsidP="00206FB1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0" locked="0" layoutInCell="1" allowOverlap="1" wp14:anchorId="6D528966" wp14:editId="47BF46D4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5257800" cy="1270000"/>
            <wp:effectExtent l="0" t="0" r="0" b="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E308B7" w14:textId="77777777" w:rsidR="00311B6B" w:rsidRDefault="00311B6B" w:rsidP="00206FB1">
      <w:pPr>
        <w:jc w:val="center"/>
        <w:rPr>
          <w:b/>
          <w:bCs/>
          <w:sz w:val="32"/>
          <w:szCs w:val="32"/>
          <w:rtl/>
          <w:lang w:bidi="ar-SA"/>
        </w:rPr>
      </w:pPr>
    </w:p>
    <w:p w14:paraId="2A3DBE82" w14:textId="47D237C3" w:rsidR="00206FB1" w:rsidRPr="00756D12" w:rsidRDefault="00206FB1" w:rsidP="00206FB1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  <w:r w:rsidRPr="00756D12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مدرسة الن رشد </w:t>
      </w:r>
      <w:r w:rsidRPr="00756D12">
        <w:rPr>
          <w:rFonts w:hint="eastAsia"/>
          <w:b/>
          <w:bCs/>
          <w:sz w:val="32"/>
          <w:szCs w:val="32"/>
          <w:u w:val="single"/>
          <w:rtl/>
          <w:lang w:bidi="ar-SA"/>
        </w:rPr>
        <w:t>الإعدادية</w:t>
      </w:r>
      <w:r w:rsidRPr="00756D12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  - رهط</w:t>
      </w:r>
    </w:p>
    <w:p w14:paraId="2E6AF1F5" w14:textId="432C985C" w:rsidR="00206FB1" w:rsidRPr="00756D12" w:rsidRDefault="00206FB1" w:rsidP="00756D12">
      <w:pPr>
        <w:jc w:val="center"/>
        <w:rPr>
          <w:u w:val="single"/>
          <w:rtl/>
          <w:lang w:bidi="ar-SA"/>
        </w:rPr>
      </w:pPr>
      <w:r w:rsidRPr="00756D12">
        <w:rPr>
          <w:rFonts w:hint="cs"/>
          <w:b/>
          <w:bCs/>
          <w:sz w:val="32"/>
          <w:szCs w:val="32"/>
          <w:u w:val="single"/>
          <w:rtl/>
          <w:lang w:bidi="ar-SA"/>
        </w:rPr>
        <w:t>مهمة علوم للصف السابع في موضوع الغازات</w:t>
      </w:r>
    </w:p>
    <w:p w14:paraId="2505FD22" w14:textId="77777777" w:rsidR="00311B6B" w:rsidRDefault="00311B6B" w:rsidP="00206FB1">
      <w:pPr>
        <w:jc w:val="center"/>
        <w:rPr>
          <w:rtl/>
          <w:lang w:bidi="ar-SA"/>
        </w:rPr>
      </w:pPr>
    </w:p>
    <w:p w14:paraId="57306471" w14:textId="62284900" w:rsidR="00311B6B" w:rsidRDefault="00311B6B" w:rsidP="00756D12">
      <w:pPr>
        <w:rPr>
          <w:rtl/>
          <w:lang w:bidi="ar-SA"/>
        </w:rPr>
      </w:pPr>
      <w:r>
        <w:rPr>
          <w:rFonts w:hint="cs"/>
          <w:rtl/>
          <w:lang w:bidi="ar-SA"/>
        </w:rPr>
        <w:t>اسم الطالب :  ______________</w:t>
      </w:r>
    </w:p>
    <w:p w14:paraId="2BD920F4" w14:textId="77777777" w:rsidR="00311B6B" w:rsidRDefault="00311B6B" w:rsidP="00206FB1">
      <w:pPr>
        <w:jc w:val="center"/>
        <w:rPr>
          <w:rtl/>
          <w:lang w:bidi="ar-SA"/>
        </w:rPr>
      </w:pPr>
    </w:p>
    <w:p w14:paraId="5436AC7D" w14:textId="50840F3A" w:rsidR="00315483" w:rsidRDefault="00311B6B" w:rsidP="00756D12">
      <w:pPr>
        <w:rPr>
          <w:rtl/>
          <w:lang w:bidi="ar-SA"/>
        </w:rPr>
      </w:pPr>
      <w:r>
        <w:rPr>
          <w:rFonts w:hint="cs"/>
          <w:rtl/>
          <w:lang w:bidi="ar-SA"/>
        </w:rPr>
        <w:t>الصف : _________________</w:t>
      </w:r>
    </w:p>
    <w:p w14:paraId="493AA9CD" w14:textId="77777777" w:rsidR="00315483" w:rsidRDefault="00315483" w:rsidP="00315483">
      <w:pPr>
        <w:jc w:val="center"/>
        <w:rPr>
          <w:rtl/>
          <w:lang w:bidi="ar-SA"/>
        </w:rPr>
      </w:pPr>
    </w:p>
    <w:p w14:paraId="5738AC04" w14:textId="77777777" w:rsidR="00315483" w:rsidRDefault="00315483" w:rsidP="00315483">
      <w:pPr>
        <w:jc w:val="center"/>
        <w:rPr>
          <w:rtl/>
          <w:lang w:bidi="ar-SA"/>
        </w:rPr>
      </w:pPr>
    </w:p>
    <w:p w14:paraId="14206CFD" w14:textId="6E0CEFE1" w:rsidR="00315483" w:rsidRPr="00315483" w:rsidRDefault="00315483" w:rsidP="00315483">
      <w:pPr>
        <w:rPr>
          <w:b/>
          <w:bCs/>
          <w:sz w:val="28"/>
          <w:szCs w:val="28"/>
          <w:u w:val="single"/>
          <w:rtl/>
          <w:lang w:bidi="ar-SA"/>
        </w:rPr>
      </w:pPr>
      <w:r w:rsidRPr="00315483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سؤال : انسخوا الجدول على الدفتر ، ثم املأوا الجدول بحسب المعلومات التي تعلمناها </w:t>
      </w:r>
      <w:r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: </w:t>
      </w:r>
    </w:p>
    <w:p w14:paraId="779968E2" w14:textId="77777777" w:rsidR="00206FB1" w:rsidRDefault="00206FB1" w:rsidP="00206FB1">
      <w:pPr>
        <w:jc w:val="center"/>
        <w:rPr>
          <w:rtl/>
          <w:lang w:bidi="ar-SA"/>
        </w:rPr>
      </w:pPr>
    </w:p>
    <w:p w14:paraId="2427CDAB" w14:textId="77777777" w:rsidR="00206FB1" w:rsidRDefault="00206FB1" w:rsidP="00206FB1">
      <w:pPr>
        <w:jc w:val="center"/>
        <w:rPr>
          <w:rtl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77FB4" w14:paraId="3B256189" w14:textId="77777777" w:rsidTr="00E77FB4">
        <w:tc>
          <w:tcPr>
            <w:tcW w:w="1382" w:type="dxa"/>
          </w:tcPr>
          <w:p w14:paraId="00D59199" w14:textId="185AE49F" w:rsidR="00E77FB4" w:rsidRDefault="00E77FB4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أسم الغاز </w:t>
            </w:r>
          </w:p>
        </w:tc>
        <w:tc>
          <w:tcPr>
            <w:tcW w:w="1382" w:type="dxa"/>
          </w:tcPr>
          <w:p w14:paraId="5CFE864E" w14:textId="6327F150" w:rsidR="00E77FB4" w:rsidRDefault="00E77FB4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نسبته في الهواء </w:t>
            </w:r>
          </w:p>
        </w:tc>
        <w:tc>
          <w:tcPr>
            <w:tcW w:w="1383" w:type="dxa"/>
          </w:tcPr>
          <w:p w14:paraId="27BA43BA" w14:textId="09566296" w:rsidR="00E77FB4" w:rsidRDefault="00E77FB4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eastAsia"/>
                <w:rtl/>
                <w:lang w:bidi="ar-SA"/>
              </w:rPr>
              <w:t>أهميته</w:t>
            </w:r>
            <w:r>
              <w:rPr>
                <w:rFonts w:hint="cs"/>
                <w:rtl/>
                <w:lang w:bidi="ar-SA"/>
              </w:rPr>
              <w:t xml:space="preserve"> في</w:t>
            </w:r>
            <w:r w:rsidR="00311B6B">
              <w:rPr>
                <w:rFonts w:hint="cs"/>
                <w:rtl/>
                <w:lang w:bidi="ar-SA"/>
              </w:rPr>
              <w:t xml:space="preserve">          </w:t>
            </w:r>
            <w:r>
              <w:rPr>
                <w:rFonts w:hint="cs"/>
                <w:rtl/>
                <w:lang w:bidi="ar-SA"/>
              </w:rPr>
              <w:t xml:space="preserve"> الطبيعة </w:t>
            </w:r>
          </w:p>
        </w:tc>
        <w:tc>
          <w:tcPr>
            <w:tcW w:w="1383" w:type="dxa"/>
          </w:tcPr>
          <w:p w14:paraId="72771CB5" w14:textId="65AFF66B" w:rsidR="00E77FB4" w:rsidRDefault="0044190C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استعم</w:t>
            </w:r>
            <w:r w:rsidR="00B5787D">
              <w:rPr>
                <w:rFonts w:hint="cs"/>
                <w:rtl/>
                <w:lang w:bidi="ar-SA"/>
              </w:rPr>
              <w:t xml:space="preserve">الاته لفائدة الانسان </w:t>
            </w:r>
          </w:p>
        </w:tc>
        <w:tc>
          <w:tcPr>
            <w:tcW w:w="1383" w:type="dxa"/>
          </w:tcPr>
          <w:p w14:paraId="5E954A62" w14:textId="243B1567" w:rsidR="00E77FB4" w:rsidRDefault="00B5787D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كثافته   </w:t>
            </w:r>
            <w:r w:rsidR="00735514">
              <w:rPr>
                <w:rFonts w:hint="cs"/>
                <w:rtl/>
                <w:lang w:bidi="ar-SA"/>
              </w:rPr>
              <w:t xml:space="preserve">اعلى / اقل بالنسبة لكثافة الهواء </w:t>
            </w:r>
          </w:p>
        </w:tc>
        <w:tc>
          <w:tcPr>
            <w:tcW w:w="1383" w:type="dxa"/>
          </w:tcPr>
          <w:p w14:paraId="20536A65" w14:textId="4579AB0F" w:rsidR="00E77FB4" w:rsidRDefault="008D5697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له طعم / لون / رائحه </w:t>
            </w:r>
          </w:p>
        </w:tc>
      </w:tr>
      <w:tr w:rsidR="00E77FB4" w14:paraId="4FB3BFED" w14:textId="77777777" w:rsidTr="00E77FB4">
        <w:tc>
          <w:tcPr>
            <w:tcW w:w="1382" w:type="dxa"/>
          </w:tcPr>
          <w:p w14:paraId="458DF102" w14:textId="23CD45B9" w:rsidR="00E77FB4" w:rsidRDefault="008D5697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النيتروجين</w:t>
            </w:r>
          </w:p>
        </w:tc>
        <w:tc>
          <w:tcPr>
            <w:tcW w:w="1382" w:type="dxa"/>
          </w:tcPr>
          <w:p w14:paraId="67DA9693" w14:textId="77777777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  <w:p w14:paraId="7A463687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  <w:p w14:paraId="04B58566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  <w:p w14:paraId="7F305D27" w14:textId="1C3F5ADF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3095BD0F" w14:textId="2B733E78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241B8B21" w14:textId="2FC4EBC5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4FB539F8" w14:textId="77777777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767DB5C8" w14:textId="77777777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</w:tc>
      </w:tr>
      <w:tr w:rsidR="008D5697" w14:paraId="374534EF" w14:textId="77777777" w:rsidTr="00E77FB4">
        <w:tc>
          <w:tcPr>
            <w:tcW w:w="1382" w:type="dxa"/>
          </w:tcPr>
          <w:p w14:paraId="6AA8FBB4" w14:textId="4993DF31" w:rsidR="008D5697" w:rsidRDefault="008D5697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الاكسجين</w:t>
            </w:r>
          </w:p>
        </w:tc>
        <w:tc>
          <w:tcPr>
            <w:tcW w:w="1382" w:type="dxa"/>
          </w:tcPr>
          <w:p w14:paraId="0F330C02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  <w:p w14:paraId="71BDB18A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  <w:p w14:paraId="5E036CC8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  <w:p w14:paraId="6FCD1E67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2B14497C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4453DB76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6017074C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6E7FC8BF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</w:tc>
      </w:tr>
      <w:tr w:rsidR="008D5697" w14:paraId="346494C4" w14:textId="77777777" w:rsidTr="00E77FB4">
        <w:tc>
          <w:tcPr>
            <w:tcW w:w="1382" w:type="dxa"/>
          </w:tcPr>
          <w:p w14:paraId="3F43C438" w14:textId="684DA3C9" w:rsidR="008D5697" w:rsidRDefault="008D5697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ثاني </w:t>
            </w:r>
            <w:r>
              <w:rPr>
                <w:rFonts w:hint="eastAsia"/>
                <w:rtl/>
                <w:lang w:bidi="ar-SA"/>
              </w:rPr>
              <w:t>أوكسيد</w:t>
            </w:r>
            <w:r>
              <w:rPr>
                <w:rFonts w:hint="cs"/>
                <w:rtl/>
                <w:lang w:bidi="ar-SA"/>
              </w:rPr>
              <w:t xml:space="preserve"> الكربون </w:t>
            </w:r>
          </w:p>
        </w:tc>
        <w:tc>
          <w:tcPr>
            <w:tcW w:w="1382" w:type="dxa"/>
          </w:tcPr>
          <w:p w14:paraId="43007062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  <w:p w14:paraId="07D2DD5B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  <w:p w14:paraId="130F3DD7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  <w:p w14:paraId="25CB65F9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0713BBD4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1B197A9A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3B811D78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63544EEC" w14:textId="77777777" w:rsidR="008D5697" w:rsidRDefault="008D5697" w:rsidP="00206FB1">
            <w:pPr>
              <w:jc w:val="center"/>
              <w:rPr>
                <w:rtl/>
                <w:lang w:bidi="ar-SA"/>
              </w:rPr>
            </w:pPr>
          </w:p>
        </w:tc>
      </w:tr>
      <w:tr w:rsidR="00E77FB4" w14:paraId="643AB445" w14:textId="77777777" w:rsidTr="00E77FB4">
        <w:tc>
          <w:tcPr>
            <w:tcW w:w="1382" w:type="dxa"/>
          </w:tcPr>
          <w:p w14:paraId="187548C1" w14:textId="5D4E4623" w:rsidR="00E77FB4" w:rsidRDefault="00311B6B" w:rsidP="00206FB1">
            <w:pPr>
              <w:jc w:val="center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هيدروجين </w:t>
            </w:r>
          </w:p>
        </w:tc>
        <w:tc>
          <w:tcPr>
            <w:tcW w:w="1382" w:type="dxa"/>
          </w:tcPr>
          <w:p w14:paraId="61B7CE62" w14:textId="77777777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  <w:p w14:paraId="2A177580" w14:textId="77777777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  <w:p w14:paraId="3171CD96" w14:textId="7163B074" w:rsidR="00311B6B" w:rsidRDefault="00311B6B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5F9E627F" w14:textId="7D72A005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3DD6D41E" w14:textId="7B82AFC7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759467C0" w14:textId="77777777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1383" w:type="dxa"/>
          </w:tcPr>
          <w:p w14:paraId="595D1D52" w14:textId="77777777" w:rsidR="00E77FB4" w:rsidRDefault="00E77FB4" w:rsidP="00206FB1">
            <w:pPr>
              <w:jc w:val="center"/>
              <w:rPr>
                <w:rtl/>
                <w:lang w:bidi="ar-SA"/>
              </w:rPr>
            </w:pPr>
          </w:p>
        </w:tc>
      </w:tr>
    </w:tbl>
    <w:p w14:paraId="626DAA92" w14:textId="77777777" w:rsidR="00206FB1" w:rsidRDefault="00206FB1" w:rsidP="00206FB1">
      <w:pPr>
        <w:jc w:val="center"/>
        <w:rPr>
          <w:rtl/>
          <w:lang w:bidi="ar-SA"/>
        </w:rPr>
      </w:pPr>
    </w:p>
    <w:p w14:paraId="43F156F7" w14:textId="77777777" w:rsidR="00D625EF" w:rsidRDefault="00D625EF" w:rsidP="00206FB1">
      <w:pPr>
        <w:jc w:val="center"/>
        <w:rPr>
          <w:rtl/>
          <w:lang w:bidi="ar-SA"/>
        </w:rPr>
      </w:pPr>
    </w:p>
    <w:p w14:paraId="11D07446" w14:textId="77777777" w:rsidR="00D625EF" w:rsidRDefault="00D625EF" w:rsidP="00D625EF">
      <w:pPr>
        <w:rPr>
          <w:lang w:bidi="ar-SA"/>
        </w:rPr>
      </w:pPr>
    </w:p>
    <w:sectPr w:rsidR="00D625EF" w:rsidSect="00173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B1"/>
    <w:rsid w:val="00173026"/>
    <w:rsid w:val="00206FB1"/>
    <w:rsid w:val="00311B6B"/>
    <w:rsid w:val="00315483"/>
    <w:rsid w:val="0044190C"/>
    <w:rsid w:val="00522B34"/>
    <w:rsid w:val="00693A70"/>
    <w:rsid w:val="00735514"/>
    <w:rsid w:val="00756D12"/>
    <w:rsid w:val="008D5697"/>
    <w:rsid w:val="00B5787D"/>
    <w:rsid w:val="00D625EF"/>
    <w:rsid w:val="00E7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A9C10"/>
  <w15:chartTrackingRefBased/>
  <w15:docId w15:val="{AA545666-71C4-BE47-A8E8-DC697D75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380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abusmir</dc:creator>
  <cp:keywords/>
  <dc:description/>
  <cp:lastModifiedBy>marah abusmir</cp:lastModifiedBy>
  <cp:revision>3</cp:revision>
  <dcterms:created xsi:type="dcterms:W3CDTF">2023-10-16T16:37:00Z</dcterms:created>
  <dcterms:modified xsi:type="dcterms:W3CDTF">2023-10-16T16:38:00Z</dcterms:modified>
</cp:coreProperties>
</file>